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9F1F61B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CB68EB">
        <w:rPr>
          <w:rFonts w:asciiTheme="minorHAnsi" w:eastAsia="Times New Roman" w:hAnsiTheme="minorHAnsi" w:cstheme="minorHAnsi"/>
          <w:lang w:eastAsia="hr-HR"/>
        </w:rPr>
        <w:t>3</w:t>
      </w:r>
      <w:r w:rsidR="008726C1">
        <w:rPr>
          <w:rFonts w:asciiTheme="minorHAnsi" w:eastAsia="Times New Roman" w:hAnsiTheme="minorHAnsi" w:cstheme="minorHAnsi"/>
          <w:lang w:eastAsia="hr-HR"/>
        </w:rPr>
        <w:t>7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C3E847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310936">
        <w:rPr>
          <w:rFonts w:asciiTheme="minorHAnsi" w:eastAsia="Times New Roman" w:hAnsiTheme="minorHAnsi" w:cstheme="minorHAnsi"/>
          <w:lang w:eastAsia="hr-HR"/>
        </w:rPr>
        <w:t>CRKVA TIJEKOM POVIJESTI</w:t>
      </w:r>
    </w:p>
    <w:p w14:paraId="6F3F5D49" w14:textId="05AE4980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8726C1">
        <w:rPr>
          <w:rFonts w:asciiTheme="minorHAnsi" w:eastAsia="Times New Roman" w:hAnsiTheme="minorHAnsi" w:cstheme="minorHAnsi"/>
          <w:lang w:eastAsia="hr-HR"/>
        </w:rPr>
        <w:t>9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  <w:r w:rsidR="00310936">
        <w:rPr>
          <w:rFonts w:asciiTheme="minorHAnsi" w:eastAsia="Times New Roman" w:hAnsiTheme="minorHAnsi" w:cstheme="minorHAnsi"/>
          <w:lang w:eastAsia="hr-HR"/>
        </w:rPr>
        <w:t xml:space="preserve"> </w:t>
      </w:r>
      <w:r w:rsidR="008726C1" w:rsidRPr="008726C1">
        <w:rPr>
          <w:rFonts w:asciiTheme="minorHAnsi" w:eastAsia="Times New Roman" w:hAnsiTheme="minorHAnsi" w:cstheme="minorHAnsi"/>
          <w:lang w:eastAsia="hr-HR"/>
        </w:rPr>
        <w:t>Drugi vatikanski sabor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D283752" w14:textId="2E101ED9" w:rsidR="008C1894" w:rsidRPr="008C1894" w:rsidRDefault="008C1894" w:rsidP="002B5E17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C18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u Božjoj riječi, sakramentima i životu Crkve njezino božansko i ljudsko poslanje, različite darove i službe te Marijino posebno mjesto u Crkvi</w:t>
      </w:r>
      <w:r w:rsidR="002B5E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B5E17" w:rsidRPr="002B5E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2B5E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ADF1CD4" w14:textId="25D55562" w:rsidR="008C1894" w:rsidRPr="008C1894" w:rsidRDefault="008C1894" w:rsidP="002B5E17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8C18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poslanje, mjesto i služenje pape, biskupa i svećenika, redovnika i vjernika laika u Crkvi</w:t>
      </w:r>
      <w:r w:rsidR="002B5E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B5E17" w:rsidRPr="002B5E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2B5E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61DB43" w14:textId="46316160" w:rsidR="008C1894" w:rsidRPr="008C1894" w:rsidRDefault="008C1894" w:rsidP="002B5E17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C18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potrebe ljudi oko sebe i navodi primjere odgovornoga ponašanja</w:t>
      </w:r>
      <w:r w:rsidR="002B5E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B5E17" w:rsidRPr="002B5E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C.6.2.</w:t>
      </w:r>
      <w:r w:rsidR="002B5E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125890F" w14:textId="7F32B226" w:rsidR="008C1894" w:rsidRPr="008C1894" w:rsidRDefault="008C1894" w:rsidP="002B5E17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C18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novo lice Crkve u 20. stoljeću</w:t>
      </w:r>
      <w:r w:rsidR="002B5E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B5E17" w:rsidRPr="002B5E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2B5E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07D7A0" w14:textId="67F5FD80" w:rsidR="008C1894" w:rsidRPr="008C1894" w:rsidRDefault="008C1894" w:rsidP="002B5E17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C18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poslanje biskupa i svećenika, redovnica i redovnika te vjernika laika u Crkvi</w:t>
      </w:r>
      <w:r w:rsidR="002B5E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B5E17" w:rsidRPr="002B5E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2B5E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FE7BA11" w14:textId="16DE4943" w:rsidR="008C1894" w:rsidRPr="008C1894" w:rsidRDefault="008C1894" w:rsidP="002B5E17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C18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primjere kršćanskoga djelovanja u društvu</w:t>
      </w:r>
      <w:r w:rsidR="002B5E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B5E17" w:rsidRPr="002B5E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2B5E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7D9E6B4" w14:textId="5E4F9287" w:rsidR="008C1894" w:rsidRDefault="002B5E17" w:rsidP="002B5E17">
      <w:pPr>
        <w:pStyle w:val="Odlomakpopisa"/>
        <w:numPr>
          <w:ilvl w:val="0"/>
          <w:numId w:val="46"/>
        </w:numPr>
        <w:spacing w:after="0"/>
        <w:ind w:left="142" w:hanging="142"/>
        <w:jc w:val="both"/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se z</w:t>
      </w:r>
      <w:r w:rsidR="008C1894" w:rsidRPr="008C189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alaže za vrijednost ekumenizma kroz navođenje primjera i ekumensko djelovanje u svojoj sredini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2B5E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582569" w14:textId="77777777" w:rsidR="00BB08D5" w:rsidRPr="00BB08D5" w:rsidRDefault="00BB08D5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2E1978CD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77777777" w:rsidR="00CE2805" w:rsidRPr="00BF4975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41B5338" w14:textId="77777777" w:rsidR="00310936" w:rsidRPr="006540E6" w:rsidRDefault="00310936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816EB6D" w14:textId="32E0EF05" w:rsidR="00190350" w:rsidRDefault="004B1480" w:rsidP="00EB14DD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7A3E6A2E" w14:textId="77777777" w:rsidR="00C3382F" w:rsidRDefault="00C3382F" w:rsidP="00EB14DD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6DBD3A97" w14:textId="53911AC3" w:rsidR="00190350" w:rsidRDefault="001A7373" w:rsidP="00190350">
      <w:pPr>
        <w:spacing w:line="240" w:lineRule="auto"/>
        <w:ind w:left="540"/>
        <w:rPr>
          <w:rFonts w:ascii="Calibri" w:hAnsi="Calibri" w:cs="Calibri"/>
          <w:iCs/>
        </w:rPr>
      </w:pPr>
      <w:r w:rsidRPr="006540E6">
        <w:rPr>
          <w:rFonts w:ascii="Calibri" w:hAnsi="Calibri" w:cs="Calibri"/>
          <w:iCs/>
        </w:rPr>
        <w:t>Oče</w:t>
      </w:r>
      <w:r w:rsidR="00EB14DD">
        <w:rPr>
          <w:rFonts w:ascii="Calibri" w:hAnsi="Calibri" w:cs="Calibri"/>
          <w:iCs/>
        </w:rPr>
        <w:t xml:space="preserve"> </w:t>
      </w:r>
      <w:r w:rsidRPr="006540E6">
        <w:rPr>
          <w:rFonts w:ascii="Calibri" w:hAnsi="Calibri" w:cs="Calibri"/>
          <w:iCs/>
        </w:rPr>
        <w:t>naš…</w:t>
      </w:r>
    </w:p>
    <w:p w14:paraId="44E2BA3F" w14:textId="77777777" w:rsidR="00FA6E20" w:rsidRPr="00FA6E20" w:rsidRDefault="00537A14" w:rsidP="00FA6E2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A86AD5" w:rsidRPr="00A86AD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402EBD52" w14:textId="3A012781" w:rsidR="00FA6E20" w:rsidRDefault="00FA6E20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 w:rsidRPr="00FA6E20">
        <w:rPr>
          <w:rFonts w:asciiTheme="minorHAnsi" w:hAnsiTheme="minorHAnsi" w:cstheme="minorHAnsi"/>
          <w:iCs/>
        </w:rPr>
        <w:t>U 19. i 20. st. svijetom se šire razmišljanja koja nemaju mnogo veze s kršćanskim  naukom, npr. materijalizam, komunizam, socijalizam, nacizam, snažna industrijalizacija, radnički problemi, napredak znanosti, ratovi, ekologija...</w:t>
      </w:r>
    </w:p>
    <w:p w14:paraId="374073FF" w14:textId="77777777" w:rsidR="00FA6E20" w:rsidRDefault="00FA6E20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 w:rsidRPr="00FA6E20">
        <w:rPr>
          <w:rFonts w:asciiTheme="minorHAnsi" w:hAnsiTheme="minorHAnsi" w:cstheme="minorHAnsi"/>
          <w:iCs/>
        </w:rPr>
        <w:t>Crkva se našla u okruženju u kojem su prisutna različita shvaćanja i u kojem je potreban nov i osobniji način izražavanja i življenja vjere.</w:t>
      </w:r>
    </w:p>
    <w:p w14:paraId="53CF7D87" w14:textId="65C80468" w:rsidR="00FA6E20" w:rsidRDefault="00EB03B8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Dakle,</w:t>
      </w:r>
    </w:p>
    <w:p w14:paraId="4745F97E" w14:textId="77777777" w:rsidR="00FA6E20" w:rsidRDefault="00FA6E20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- </w:t>
      </w:r>
      <w:r w:rsidRPr="00FA6E20">
        <w:rPr>
          <w:rFonts w:asciiTheme="minorHAnsi" w:hAnsiTheme="minorHAnsi" w:cstheme="minorHAnsi"/>
          <w:iCs/>
        </w:rPr>
        <w:t>ateizam uzima sve više maha</w:t>
      </w:r>
    </w:p>
    <w:p w14:paraId="2F563F46" w14:textId="77777777" w:rsidR="00FA6E20" w:rsidRDefault="00FA6E20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- </w:t>
      </w:r>
      <w:r w:rsidRPr="00FA6E20">
        <w:rPr>
          <w:rFonts w:asciiTheme="minorHAnsi" w:hAnsiTheme="minorHAnsi" w:cstheme="minorHAnsi"/>
          <w:iCs/>
        </w:rPr>
        <w:t>čovjek je u središtu pozornosti</w:t>
      </w:r>
    </w:p>
    <w:p w14:paraId="6CDF150A" w14:textId="77777777" w:rsidR="00FA6E20" w:rsidRDefault="00FA6E20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- </w:t>
      </w:r>
      <w:r w:rsidRPr="00FA6E20">
        <w:rPr>
          <w:rFonts w:asciiTheme="minorHAnsi" w:hAnsiTheme="minorHAnsi" w:cstheme="minorHAnsi"/>
          <w:iCs/>
        </w:rPr>
        <w:t>surove političke ideologije: fašizam, nacizam i komunizam</w:t>
      </w:r>
    </w:p>
    <w:p w14:paraId="029C701E" w14:textId="77777777" w:rsidR="00FA6E20" w:rsidRDefault="00FA6E20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- </w:t>
      </w:r>
      <w:r w:rsidRPr="00FA6E20">
        <w:rPr>
          <w:rFonts w:asciiTheme="minorHAnsi" w:hAnsiTheme="minorHAnsi" w:cstheme="minorHAnsi"/>
          <w:iCs/>
        </w:rPr>
        <w:t>dva svjetska rata</w:t>
      </w:r>
    </w:p>
    <w:p w14:paraId="3D604B03" w14:textId="77777777" w:rsidR="00FA6E20" w:rsidRDefault="00FA6E20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- </w:t>
      </w:r>
      <w:r w:rsidRPr="00FA6E20">
        <w:rPr>
          <w:rFonts w:asciiTheme="minorHAnsi" w:hAnsiTheme="minorHAnsi" w:cstheme="minorHAnsi"/>
          <w:iCs/>
        </w:rPr>
        <w:t>otvoreni napadi na Crkvu</w:t>
      </w:r>
    </w:p>
    <w:p w14:paraId="23EE0AA7" w14:textId="77777777" w:rsidR="00FA6E20" w:rsidRDefault="00FA6E20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</w:p>
    <w:p w14:paraId="22721976" w14:textId="588DB330" w:rsidR="00AE6694" w:rsidRDefault="00FA6E20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 w:rsidRPr="00FA6E20">
        <w:rPr>
          <w:rFonts w:asciiTheme="minorHAnsi" w:hAnsiTheme="minorHAnsi" w:cstheme="minorHAnsi"/>
          <w:iCs/>
        </w:rPr>
        <w:t>Crkva je osjetila da treba mijenjati sebe iznutra, otvoriti se svijetu i u</w:t>
      </w:r>
      <w:r w:rsidR="00EB03B8">
        <w:rPr>
          <w:rFonts w:asciiTheme="minorHAnsi" w:hAnsiTheme="minorHAnsi" w:cstheme="minorHAnsi"/>
          <w:iCs/>
        </w:rPr>
        <w:t>ć</w:t>
      </w:r>
      <w:r w:rsidRPr="00FA6E20">
        <w:rPr>
          <w:rFonts w:asciiTheme="minorHAnsi" w:hAnsiTheme="minorHAnsi" w:cstheme="minorHAnsi"/>
          <w:iCs/>
        </w:rPr>
        <w:t xml:space="preserve">i u dijalog s njim. Crkva se željela vratiti onoj vjeri koju su imali prvi kršćani. Tu želju Crkva </w:t>
      </w:r>
      <w:r w:rsidR="00EB03B8" w:rsidRPr="00FA6E20">
        <w:rPr>
          <w:rFonts w:asciiTheme="minorHAnsi" w:hAnsiTheme="minorHAnsi" w:cstheme="minorHAnsi"/>
          <w:iCs/>
        </w:rPr>
        <w:t xml:space="preserve">je </w:t>
      </w:r>
      <w:r w:rsidRPr="00FA6E20">
        <w:rPr>
          <w:rFonts w:asciiTheme="minorHAnsi" w:hAnsiTheme="minorHAnsi" w:cstheme="minorHAnsi"/>
          <w:iCs/>
        </w:rPr>
        <w:t>najjasnije objavila svijetu na Drugom vatikanskom koncilu.</w:t>
      </w:r>
    </w:p>
    <w:p w14:paraId="6D92F0CC" w14:textId="77777777" w:rsidR="00AA169F" w:rsidRPr="00FA6E20" w:rsidRDefault="00AA169F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</w:p>
    <w:p w14:paraId="1DDADB8B" w14:textId="64DF379D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09AAC0A8" w14:textId="21B78456" w:rsidR="002A5671" w:rsidRDefault="002D4B0E" w:rsidP="002A567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B72756">
        <w:rPr>
          <w:rFonts w:asciiTheme="minorHAnsi" w:eastAsia="Times New Roman" w:hAnsiTheme="minorHAnsi" w:cstheme="minorHAnsi"/>
          <w:lang w:eastAsia="hr-HR"/>
        </w:rPr>
        <w:t>„</w:t>
      </w:r>
      <w:r w:rsidR="00B72756" w:rsidRPr="00B72756">
        <w:rPr>
          <w:rFonts w:asciiTheme="minorHAnsi" w:eastAsia="Times New Roman" w:hAnsiTheme="minorHAnsi" w:cstheme="minorHAnsi"/>
          <w:lang w:eastAsia="hr-HR"/>
        </w:rPr>
        <w:t xml:space="preserve">Drugi </w:t>
      </w:r>
      <w:r w:rsidR="002A5671">
        <w:rPr>
          <w:rFonts w:asciiTheme="minorHAnsi" w:eastAsia="Times New Roman" w:hAnsiTheme="minorHAnsi" w:cstheme="minorHAnsi"/>
          <w:lang w:eastAsia="hr-HR"/>
        </w:rPr>
        <w:t>v</w:t>
      </w:r>
      <w:r w:rsidR="00B72756" w:rsidRPr="00B72756">
        <w:rPr>
          <w:rFonts w:asciiTheme="minorHAnsi" w:eastAsia="Times New Roman" w:hAnsiTheme="minorHAnsi" w:cstheme="minorHAnsi"/>
          <w:lang w:eastAsia="hr-HR"/>
        </w:rPr>
        <w:t>atikanski koncil</w:t>
      </w:r>
      <w:r w:rsidR="006C5145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6C5145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udžbenik, str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2A5671">
        <w:rPr>
          <w:rFonts w:asciiTheme="minorHAnsi" w:eastAsia="Times New Roman" w:hAnsiTheme="minorHAnsi" w:cstheme="minorHAnsi"/>
          <w:lang w:eastAsia="hr-HR"/>
        </w:rPr>
        <w:t>43</w:t>
      </w:r>
    </w:p>
    <w:p w14:paraId="6BC43ED8" w14:textId="185CA04D" w:rsidR="00CB68EB" w:rsidRPr="002A5671" w:rsidRDefault="002A5671" w:rsidP="002A567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2A5671">
        <w:rPr>
          <w:rFonts w:asciiTheme="minorHAnsi" w:eastAsia="Times New Roman" w:hAnsiTheme="minorHAnsi" w:cstheme="minorHAnsi"/>
          <w:lang w:eastAsia="hr-HR"/>
        </w:rPr>
        <w:t>Učenici će pročitati tekst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361F4DE8" w14:textId="77777777" w:rsidR="001F1208" w:rsidRDefault="001F1208" w:rsidP="00796C6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833DE4" w14:textId="693450EF" w:rsidR="006C4C19" w:rsidRPr="005D5351" w:rsidRDefault="00225329" w:rsidP="0022532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Bilježnica</w:t>
      </w:r>
      <w:r w:rsidR="002A5671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 - zadatak</w:t>
      </w:r>
      <w:r w:rsidR="00796C6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796C66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711CADA" w14:textId="77777777" w:rsidR="005D5351" w:rsidRDefault="005D5351" w:rsidP="005D535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49D0E37" w14:textId="77777777" w:rsidR="002A5671" w:rsidRPr="005D5351" w:rsidRDefault="002A5671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D5351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5D5351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Drugi Vatikanski koncil</w:t>
      </w:r>
    </w:p>
    <w:p w14:paraId="021AFF3B" w14:textId="43EC9F27" w:rsidR="00225329" w:rsidRDefault="002A5671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preslikati i popuniti tablicu (bez boldanog teksta koji je samo uputa):</w:t>
      </w:r>
    </w:p>
    <w:p w14:paraId="12966D7A" w14:textId="2FF2A0B6" w:rsidR="002A5671" w:rsidRDefault="002A5671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tbl>
      <w:tblPr>
        <w:tblStyle w:val="Reetkatablice"/>
        <w:tblW w:w="0" w:type="auto"/>
        <w:tblInd w:w="540" w:type="dxa"/>
        <w:tblLook w:val="04A0" w:firstRow="1" w:lastRow="0" w:firstColumn="1" w:lastColumn="0" w:noHBand="0" w:noVBand="1"/>
      </w:tblPr>
      <w:tblGrid>
        <w:gridCol w:w="3350"/>
        <w:gridCol w:w="3223"/>
        <w:gridCol w:w="3225"/>
      </w:tblGrid>
      <w:tr w:rsidR="002A5671" w14:paraId="5404F886" w14:textId="77777777" w:rsidTr="002A5671">
        <w:tc>
          <w:tcPr>
            <w:tcW w:w="3446" w:type="dxa"/>
          </w:tcPr>
          <w:p w14:paraId="36F0F532" w14:textId="7B8F5672" w:rsidR="002A5671" w:rsidRPr="005D5351" w:rsidRDefault="002A5671" w:rsidP="00225329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  <w:lang w:eastAsia="hr-HR"/>
              </w:rPr>
            </w:pPr>
            <w:r w:rsidRPr="005D5351"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  <w:lang w:eastAsia="hr-HR"/>
              </w:rPr>
              <w:lastRenderedPageBreak/>
              <w:t>Nabroji s čim se Crkva susreće u 20. stoljeću</w:t>
            </w:r>
          </w:p>
        </w:tc>
        <w:tc>
          <w:tcPr>
            <w:tcW w:w="3446" w:type="dxa"/>
          </w:tcPr>
          <w:p w14:paraId="1E5AD6BF" w14:textId="43791B70" w:rsidR="002A5671" w:rsidRPr="005D5351" w:rsidRDefault="002A5671" w:rsidP="00225329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  <w:lang w:eastAsia="hr-HR"/>
              </w:rPr>
            </w:pPr>
            <w:r w:rsidRPr="005D5351"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  <w:lang w:eastAsia="hr-HR"/>
              </w:rPr>
              <w:t xml:space="preserve">Kada i gdje </w:t>
            </w:r>
            <w:r w:rsidR="00EB03B8"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  <w:lang w:eastAsia="hr-HR"/>
              </w:rPr>
              <w:t xml:space="preserve">je </w:t>
            </w:r>
            <w:r w:rsidRPr="005D5351"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  <w:lang w:eastAsia="hr-HR"/>
              </w:rPr>
              <w:t>sazvan koncil?</w:t>
            </w:r>
          </w:p>
          <w:p w14:paraId="421A019C" w14:textId="6201C4B5" w:rsidR="002A5671" w:rsidRPr="005D5351" w:rsidRDefault="002A5671" w:rsidP="00225329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  <w:lang w:eastAsia="hr-HR"/>
              </w:rPr>
            </w:pPr>
            <w:r w:rsidRPr="005D5351"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  <w:lang w:eastAsia="hr-HR"/>
              </w:rPr>
              <w:t xml:space="preserve">Koji pape su </w:t>
            </w:r>
            <w:r w:rsidR="00EB03B8"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  <w:lang w:eastAsia="hr-HR"/>
              </w:rPr>
              <w:t xml:space="preserve">u </w:t>
            </w:r>
            <w:r w:rsidRPr="005D5351"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  <w:lang w:eastAsia="hr-HR"/>
              </w:rPr>
              <w:t>njemu sudjelovali?</w:t>
            </w:r>
          </w:p>
          <w:p w14:paraId="54FB4539" w14:textId="6D7BAF36" w:rsidR="002A5671" w:rsidRPr="005D5351" w:rsidRDefault="002A5671" w:rsidP="00225329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  <w:lang w:eastAsia="hr-HR"/>
              </w:rPr>
            </w:pPr>
            <w:r w:rsidRPr="005D5351"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  <w:lang w:eastAsia="hr-HR"/>
              </w:rPr>
              <w:t>Dokumenti koji su objavljeni?</w:t>
            </w:r>
          </w:p>
        </w:tc>
        <w:tc>
          <w:tcPr>
            <w:tcW w:w="3446" w:type="dxa"/>
          </w:tcPr>
          <w:p w14:paraId="469B6F2D" w14:textId="18AE9940" w:rsidR="002A5671" w:rsidRPr="005D5351" w:rsidRDefault="002A5671" w:rsidP="00225329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  <w:lang w:eastAsia="hr-HR"/>
              </w:rPr>
            </w:pPr>
            <w:r w:rsidRPr="005D5351"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  <w:lang w:eastAsia="hr-HR"/>
              </w:rPr>
              <w:t>Navedi promjene nakon 2. vatikanskog koncila!</w:t>
            </w:r>
          </w:p>
        </w:tc>
      </w:tr>
      <w:tr w:rsidR="002A5671" w14:paraId="4CCE6091" w14:textId="77777777" w:rsidTr="002A5671">
        <w:tc>
          <w:tcPr>
            <w:tcW w:w="3446" w:type="dxa"/>
          </w:tcPr>
          <w:p w14:paraId="3148FA13" w14:textId="32D2FC4A" w:rsidR="002A5671" w:rsidRPr="005D5351" w:rsidRDefault="002A5671" w:rsidP="00225329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  <w:r w:rsidRPr="005D5351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t>Izazovi</w:t>
            </w:r>
            <w:r w:rsidR="009C6D24" w:rsidRPr="005D5351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t xml:space="preserve"> s kojima se susreće Crkva</w:t>
            </w:r>
            <w:r w:rsidRPr="005D5351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t>:</w:t>
            </w:r>
          </w:p>
          <w:p w14:paraId="66DBE8E2" w14:textId="71B8DA7A" w:rsidR="002A5671" w:rsidRPr="005D5351" w:rsidRDefault="002A5671" w:rsidP="00225329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  <w:r w:rsidRPr="005D5351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t>- dekristijanizacija</w:t>
            </w:r>
          </w:p>
          <w:p w14:paraId="5BA2702E" w14:textId="52E3790B" w:rsidR="002A5671" w:rsidRPr="005D5351" w:rsidRDefault="002A5671" w:rsidP="00225329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  <w:r w:rsidRPr="005D5351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t>-</w:t>
            </w:r>
          </w:p>
          <w:p w14:paraId="7BA77E20" w14:textId="54C909B6" w:rsidR="002A5671" w:rsidRPr="005D5351" w:rsidRDefault="002A5671" w:rsidP="00225329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  <w:r w:rsidRPr="005D5351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t>-</w:t>
            </w:r>
          </w:p>
          <w:p w14:paraId="3F86693A" w14:textId="185B4602" w:rsidR="002A5671" w:rsidRPr="005D5351" w:rsidRDefault="002A5671" w:rsidP="00225329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  <w:r w:rsidRPr="005D5351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t>-</w:t>
            </w:r>
          </w:p>
          <w:p w14:paraId="009977F2" w14:textId="1A9B41C1" w:rsidR="002A5671" w:rsidRPr="005D5351" w:rsidRDefault="002A5671" w:rsidP="00225329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  <w:r w:rsidRPr="005D5351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t>-</w:t>
            </w:r>
          </w:p>
          <w:p w14:paraId="5DBF0B16" w14:textId="23CDF71D" w:rsidR="002A5671" w:rsidRPr="005D5351" w:rsidRDefault="002A5671" w:rsidP="00225329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</w:p>
        </w:tc>
        <w:tc>
          <w:tcPr>
            <w:tcW w:w="3446" w:type="dxa"/>
          </w:tcPr>
          <w:p w14:paraId="663D0BFE" w14:textId="77777777" w:rsidR="002A5671" w:rsidRPr="005D5351" w:rsidRDefault="002A5671" w:rsidP="00225329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  <w:r w:rsidRPr="005D5351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t>- Sazvan je _________ godine, a sazvao ga je ….</w:t>
            </w:r>
          </w:p>
          <w:p w14:paraId="31AA64D6" w14:textId="77777777" w:rsidR="002A5671" w:rsidRPr="005D5351" w:rsidRDefault="002A5671" w:rsidP="00225329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  <w:r w:rsidRPr="005D5351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t>- Pape koji su u njemu sudjelovali su….</w:t>
            </w:r>
          </w:p>
          <w:p w14:paraId="0519461A" w14:textId="389653B0" w:rsidR="002A5671" w:rsidRPr="005D5351" w:rsidRDefault="002A5671" w:rsidP="00225329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  <w:r w:rsidRPr="005D5351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t>- Objavljeni su dokumenti o…</w:t>
            </w:r>
          </w:p>
        </w:tc>
        <w:tc>
          <w:tcPr>
            <w:tcW w:w="3446" w:type="dxa"/>
          </w:tcPr>
          <w:p w14:paraId="721FE370" w14:textId="77777777" w:rsidR="002A5671" w:rsidRPr="005D5351" w:rsidRDefault="009C6D24" w:rsidP="00225329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  <w:r w:rsidRPr="005D5351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t>Promjene u Crkvi:</w:t>
            </w:r>
          </w:p>
          <w:p w14:paraId="6358B8F0" w14:textId="77777777" w:rsidR="009C6D24" w:rsidRPr="005D5351" w:rsidRDefault="009C6D24" w:rsidP="00225329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  <w:r w:rsidRPr="005D5351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t>- u liturgiji su uvedeni živi jezici</w:t>
            </w:r>
          </w:p>
          <w:p w14:paraId="0BDC7684" w14:textId="77777777" w:rsidR="009C6D24" w:rsidRPr="005D5351" w:rsidRDefault="009C6D24" w:rsidP="00225329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  <w:r w:rsidRPr="005D5351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t>-</w:t>
            </w:r>
          </w:p>
          <w:p w14:paraId="6CC505E4" w14:textId="77777777" w:rsidR="009C6D24" w:rsidRPr="005D5351" w:rsidRDefault="009C6D24" w:rsidP="00225329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  <w:r w:rsidRPr="005D5351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t>-</w:t>
            </w:r>
          </w:p>
          <w:p w14:paraId="724DFC21" w14:textId="77777777" w:rsidR="009C6D24" w:rsidRPr="005D5351" w:rsidRDefault="009C6D24" w:rsidP="00225329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  <w:r w:rsidRPr="005D5351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t>-</w:t>
            </w:r>
          </w:p>
          <w:p w14:paraId="476E8B5D" w14:textId="77777777" w:rsidR="009C6D24" w:rsidRPr="005D5351" w:rsidRDefault="009C6D24" w:rsidP="00225329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  <w:r w:rsidRPr="005D5351"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  <w:t>-</w:t>
            </w:r>
          </w:p>
          <w:p w14:paraId="35A317A2" w14:textId="6E36CD4A" w:rsidR="009C6D24" w:rsidRPr="005D5351" w:rsidRDefault="009C6D24" w:rsidP="00225329">
            <w:pPr>
              <w:textAlignment w:val="center"/>
              <w:rPr>
                <w:rFonts w:asciiTheme="minorHAnsi" w:eastAsia="Times New Roman" w:hAnsiTheme="minorHAnsi" w:cstheme="minorHAnsi"/>
                <w:sz w:val="40"/>
                <w:szCs w:val="40"/>
                <w:lang w:eastAsia="hr-HR"/>
              </w:rPr>
            </w:pPr>
          </w:p>
        </w:tc>
      </w:tr>
    </w:tbl>
    <w:p w14:paraId="093A96E3" w14:textId="77777777" w:rsidR="002334DF" w:rsidRDefault="002334DF" w:rsidP="009C6D24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A40109D" w14:textId="7D39064A" w:rsidR="00225329" w:rsidRDefault="002334DF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0FB34324" w14:textId="77777777" w:rsidR="002334DF" w:rsidRDefault="002334DF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1615EF" w14:textId="77777777" w:rsidR="00C3382F" w:rsidRDefault="009C6D24" w:rsidP="00C3382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Zadatak</w:t>
      </w:r>
      <w:r w:rsidR="00F6647E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F6647E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2334DF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63E9263" w14:textId="123E8C47" w:rsidR="00F6647E" w:rsidRDefault="00C3382F" w:rsidP="00C3382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C3382F">
        <w:rPr>
          <w:rFonts w:asciiTheme="minorHAnsi" w:eastAsia="Times New Roman" w:hAnsiTheme="minorHAnsi" w:cstheme="minorHAnsi"/>
          <w:lang w:eastAsia="hr-HR"/>
        </w:rPr>
        <w:t>Učenici će riješiti zadatak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9C6D24" w:rsidRPr="00C3382F">
        <w:rPr>
          <w:rFonts w:ascii="Calibri" w:eastAsia="Times New Roman" w:hAnsi="Calibri" w:cs="Calibri"/>
          <w:lang w:eastAsia="hr-HR"/>
        </w:rPr>
        <w:t>pod</w:t>
      </w:r>
      <w:r w:rsidR="009C6D24">
        <w:rPr>
          <w:rFonts w:ascii="Calibri" w:eastAsia="Times New Roman" w:hAnsi="Calibri" w:cs="Calibri"/>
          <w:lang w:eastAsia="hr-HR"/>
        </w:rPr>
        <w:t xml:space="preserve"> ikonom smješka, digitalni udžbenik, str. 43</w:t>
      </w:r>
      <w:r w:rsidR="00EB14DD">
        <w:rPr>
          <w:rFonts w:ascii="Calibri" w:eastAsia="Times New Roman" w:hAnsi="Calibri" w:cs="Calibri"/>
          <w:lang w:eastAsia="hr-HR"/>
        </w:rPr>
        <w:t>.</w:t>
      </w:r>
    </w:p>
    <w:p w14:paraId="04984DB9" w14:textId="61EA6216" w:rsidR="00C3382F" w:rsidRDefault="00C3382F" w:rsidP="00C3382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77C1C273" w14:textId="78EDC5E3" w:rsidR="00C3382F" w:rsidRDefault="002B5E17" w:rsidP="00C3382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="00C3382F" w:rsidRPr="00FB389F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https://udzbenici.ks.hr/media/os6_str_43_drugi_vatikanski_koncil/</w:t>
        </w:r>
      </w:hyperlink>
    </w:p>
    <w:p w14:paraId="2A5446FA" w14:textId="58F8893D" w:rsidR="009C6D24" w:rsidRDefault="009C6D24" w:rsidP="002334D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1B5DAE7" w14:textId="484FBFE3" w:rsidR="00EB14DD" w:rsidRDefault="00EB14DD" w:rsidP="002334D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EB14DD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36813205" w14:textId="77777777" w:rsidR="00EB14DD" w:rsidRPr="00EB14DD" w:rsidRDefault="00EB14DD" w:rsidP="002334D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2DE8485" w14:textId="7C9212FD" w:rsidR="00EB14DD" w:rsidRDefault="00EB14DD" w:rsidP="002334D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AEF7ADC" wp14:editId="199A1CCE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4C0EF" w14:textId="77777777" w:rsidR="00EB14DD" w:rsidRDefault="00EB14DD" w:rsidP="002334D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0997CEA" w14:textId="031D8B98" w:rsidR="009C6D24" w:rsidRDefault="009C6D24" w:rsidP="002334D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C6D24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2886D56F" w14:textId="4B47E35D" w:rsidR="00F6647E" w:rsidRDefault="00F6647E" w:rsidP="002334DF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A56396E" w14:textId="3052811E" w:rsidR="009C6D24" w:rsidRDefault="009C6D24" w:rsidP="009C6D2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Video-zapisi:</w:t>
      </w:r>
      <w:r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58E626F9" w14:textId="0AAA35A7" w:rsidR="009C6D24" w:rsidRDefault="009C6D24" w:rsidP="009C6D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6647E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pogledati video-zapise o papama:</w:t>
      </w:r>
    </w:p>
    <w:p w14:paraId="3ED8FA2C" w14:textId="25022DCC" w:rsidR="009C6D24" w:rsidRDefault="009C6D24" w:rsidP="009C6D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FA3AD58" w14:textId="5C3AFED6" w:rsidR="009C6D24" w:rsidRDefault="00AA169F" w:rsidP="009C6D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67194C" w:rsidRPr="0067194C">
        <w:rPr>
          <w:rFonts w:asciiTheme="minorHAnsi" w:eastAsia="Times New Roman" w:hAnsiTheme="minorHAnsi" w:cstheme="minorHAnsi"/>
          <w:lang w:eastAsia="hr-HR"/>
        </w:rPr>
        <w:t>Katolički kalendar 11.10.2016. - Sveti Ivan XXIII., papa</w:t>
      </w:r>
      <w:r w:rsidR="0067194C">
        <w:rPr>
          <w:rFonts w:asciiTheme="minorHAnsi" w:eastAsia="Times New Roman" w:hAnsiTheme="minorHAnsi" w:cstheme="minorHAnsi"/>
          <w:lang w:eastAsia="hr-HR"/>
        </w:rPr>
        <w:t>; 5 min;</w:t>
      </w:r>
      <w:r w:rsidR="009C6D24">
        <w:rPr>
          <w:rFonts w:asciiTheme="minorHAnsi" w:eastAsia="Times New Roman" w:hAnsiTheme="minorHAnsi" w:cstheme="minorHAnsi"/>
          <w:lang w:eastAsia="hr-HR"/>
        </w:rPr>
        <w:t xml:space="preserve"> Izvor: </w:t>
      </w:r>
      <w:r w:rsidR="0067194C">
        <w:rPr>
          <w:rFonts w:asciiTheme="minorHAnsi" w:eastAsia="Times New Roman" w:hAnsiTheme="minorHAnsi" w:cstheme="minorHAnsi"/>
          <w:lang w:eastAsia="hr-HR"/>
        </w:rPr>
        <w:t xml:space="preserve">Laudato TV; </w:t>
      </w:r>
      <w:r w:rsidR="009C6D24">
        <w:rPr>
          <w:rFonts w:asciiTheme="minorHAnsi" w:eastAsia="Times New Roman" w:hAnsiTheme="minorHAnsi" w:cstheme="minorHAnsi"/>
          <w:lang w:eastAsia="hr-HR"/>
        </w:rPr>
        <w:t>YouTube</w:t>
      </w:r>
    </w:p>
    <w:p w14:paraId="794B402A" w14:textId="56E9797A" w:rsidR="009C6D24" w:rsidRDefault="009C6D24" w:rsidP="009C6D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5E61EA7" w14:textId="0CBB0D35" w:rsidR="009C6D24" w:rsidRPr="0067194C" w:rsidRDefault="002B5E17" w:rsidP="009C6D24">
      <w:pPr>
        <w:spacing w:after="0" w:line="240" w:lineRule="auto"/>
        <w:ind w:left="540"/>
        <w:textAlignment w:val="center"/>
        <w:rPr>
          <w:b/>
          <w:bCs/>
        </w:rPr>
      </w:pPr>
      <w:hyperlink r:id="rId7" w:history="1">
        <w:r w:rsidR="0067194C" w:rsidRPr="0067194C">
          <w:rPr>
            <w:rStyle w:val="Hiperveza"/>
            <w:b/>
            <w:bCs/>
          </w:rPr>
          <w:t>https://youtu.be/JYV80_bSrFo?feature=shared&amp;t=23</w:t>
        </w:r>
      </w:hyperlink>
    </w:p>
    <w:p w14:paraId="590AD3FE" w14:textId="77777777" w:rsidR="0067194C" w:rsidRDefault="0067194C" w:rsidP="009C6D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9378DA5" w14:textId="2E7AF0C3" w:rsidR="009C6D24" w:rsidRDefault="009C6D24" w:rsidP="009C6D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D734560" w14:textId="02A5D953" w:rsidR="009C6D24" w:rsidRDefault="00AA169F" w:rsidP="009C6D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Papa Pavao 6. (</w:t>
      </w:r>
      <w:r w:rsidRPr="00AA169F">
        <w:rPr>
          <w:rFonts w:asciiTheme="minorHAnsi" w:eastAsia="Times New Roman" w:hAnsiTheme="minorHAnsi" w:cstheme="minorHAnsi"/>
          <w:lang w:eastAsia="hr-HR"/>
        </w:rPr>
        <w:t>[PREMIJERA] 'Pavao VI. - Papa ispred svoga vremena' na Laudato TV</w:t>
      </w:r>
      <w:r>
        <w:rPr>
          <w:rFonts w:asciiTheme="minorHAnsi" w:eastAsia="Times New Roman" w:hAnsiTheme="minorHAnsi" w:cstheme="minorHAnsi"/>
          <w:lang w:eastAsia="hr-HR"/>
        </w:rPr>
        <w:t>, Izvor: YouTube)</w:t>
      </w:r>
    </w:p>
    <w:p w14:paraId="168393A5" w14:textId="77777777" w:rsidR="00AA169F" w:rsidRPr="00AA169F" w:rsidRDefault="00AA169F" w:rsidP="009C6D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071FB99" w14:textId="0DDF9FB1" w:rsidR="009C6D24" w:rsidRPr="00AA169F" w:rsidRDefault="002B5E17" w:rsidP="009C6D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AA169F" w:rsidRPr="00AA169F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https://youtu.be/ybvkTEYoAgE</w:t>
        </w:r>
      </w:hyperlink>
    </w:p>
    <w:p w14:paraId="64C414D4" w14:textId="4436991F" w:rsidR="00AA169F" w:rsidRDefault="00AA169F" w:rsidP="009C6D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FCDC796" w14:textId="7A1BE50D" w:rsidR="009C6D24" w:rsidRDefault="00AA169F" w:rsidP="009C6D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1FEA4B44" w14:textId="77777777" w:rsidR="009C6D24" w:rsidRPr="00F6647E" w:rsidRDefault="009C6D24" w:rsidP="002334DF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B73F93A" w14:textId="77777777" w:rsidR="00994EB9" w:rsidRPr="006540E6" w:rsidRDefault="00994EB9" w:rsidP="006540E6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0090D4E5" w14:textId="0D127D49" w:rsidR="00E90348" w:rsidRDefault="004B1480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195D1637" w14:textId="77777777" w:rsidR="006C4C19" w:rsidRDefault="006C4C19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4F43FC4E" w14:textId="389A1A70" w:rsidR="00E90348" w:rsidRDefault="00E90348" w:rsidP="00E9034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1B10D9C3" w14:textId="37B37943" w:rsidR="00AA169F" w:rsidRPr="00AA169F" w:rsidRDefault="00796C66" w:rsidP="00AA169F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AA169F" w:rsidRPr="00AA169F">
        <w:rPr>
          <w:rFonts w:ascii="Calibri" w:eastAsia="Times New Roman" w:hAnsi="Calibri" w:cs="Calibri"/>
          <w:lang w:eastAsia="hr-HR"/>
        </w:rPr>
        <w:t>Koja pitanja i problemi muče današnjeg čovjeka?</w:t>
      </w:r>
    </w:p>
    <w:p w14:paraId="707EDE89" w14:textId="14CDA1B8" w:rsidR="00AA169F" w:rsidRPr="00AA169F" w:rsidRDefault="00AA169F" w:rsidP="00AA169F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AA169F">
        <w:rPr>
          <w:rFonts w:ascii="Calibri" w:eastAsia="Times New Roman" w:hAnsi="Calibri" w:cs="Calibri"/>
          <w:lang w:eastAsia="hr-HR"/>
        </w:rPr>
        <w:t>-</w:t>
      </w:r>
      <w:r w:rsidR="00805143">
        <w:rPr>
          <w:rFonts w:ascii="Calibri" w:eastAsia="Times New Roman" w:hAnsi="Calibri" w:cs="Calibri"/>
          <w:lang w:eastAsia="hr-HR"/>
        </w:rPr>
        <w:t xml:space="preserve"> </w:t>
      </w:r>
      <w:r w:rsidRPr="00AA169F">
        <w:rPr>
          <w:rFonts w:ascii="Calibri" w:eastAsia="Times New Roman" w:hAnsi="Calibri" w:cs="Calibri"/>
          <w:lang w:eastAsia="hr-HR"/>
        </w:rPr>
        <w:t>Kad bi postavljao pitanja našem nadbiskupu koja bi to bila?</w:t>
      </w:r>
    </w:p>
    <w:p w14:paraId="4E845A38" w14:textId="36FBF7A3" w:rsidR="00D332BA" w:rsidRDefault="00AA169F" w:rsidP="00AA169F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AA169F">
        <w:rPr>
          <w:rFonts w:ascii="Calibri" w:eastAsia="Times New Roman" w:hAnsi="Calibri" w:cs="Calibri"/>
          <w:lang w:eastAsia="hr-HR"/>
        </w:rPr>
        <w:t>-</w:t>
      </w:r>
      <w:r w:rsidR="00805143">
        <w:rPr>
          <w:rFonts w:ascii="Calibri" w:eastAsia="Times New Roman" w:hAnsi="Calibri" w:cs="Calibri"/>
          <w:lang w:eastAsia="hr-HR"/>
        </w:rPr>
        <w:t xml:space="preserve"> </w:t>
      </w:r>
      <w:r w:rsidRPr="00AA169F">
        <w:rPr>
          <w:rFonts w:ascii="Calibri" w:eastAsia="Times New Roman" w:hAnsi="Calibri" w:cs="Calibri"/>
          <w:lang w:eastAsia="hr-HR"/>
        </w:rPr>
        <w:t>Što se od vas kao članova Crkve danas očekuje?</w:t>
      </w:r>
    </w:p>
    <w:p w14:paraId="5A845681" w14:textId="77777777" w:rsidR="00AA169F" w:rsidRPr="004F15C7" w:rsidRDefault="00AA169F" w:rsidP="00AA169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6860649" w14:textId="77777777" w:rsidR="00D332BA" w:rsidRDefault="00D332BA" w:rsidP="00D332BA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1EAC0699" w14:textId="406761F1" w:rsidR="00D332BA" w:rsidRDefault="00AA169F" w:rsidP="00D332B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ponoviti gradivo nastavne cjeline, </w:t>
      </w:r>
      <w:r w:rsidR="008C1894">
        <w:rPr>
          <w:rFonts w:asciiTheme="minorHAnsi" w:eastAsia="Times New Roman" w:hAnsiTheme="minorHAnsi" w:cstheme="minorHAnsi"/>
          <w:lang w:eastAsia="hr-HR"/>
        </w:rPr>
        <w:t>pod ikonom olovke, „Ponovimo“, digitalni udžbenik, str. 44., jer će na idućem satu biti kviz u Kahootu iz obrađenog gradiva. Najbolji učenici na kvizu će dobiti odlične ocjene!</w:t>
      </w:r>
    </w:p>
    <w:p w14:paraId="59252853" w14:textId="0188E6D3" w:rsidR="00C3382F" w:rsidRDefault="00C3382F" w:rsidP="00D332B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0BEAFD" w14:textId="1BABED54" w:rsidR="00C3382F" w:rsidRPr="00C3382F" w:rsidRDefault="002B5E17" w:rsidP="00D332B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="00C3382F" w:rsidRPr="00C3382F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https://udzbenici.ks.hr/media/os6_ponavljanje-4-cjeline/</w:t>
        </w:r>
      </w:hyperlink>
    </w:p>
    <w:p w14:paraId="6D9D076B" w14:textId="3C3288C3" w:rsidR="00EB14DD" w:rsidRDefault="00EB14DD" w:rsidP="00C3382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9B56219" w14:textId="06D309DC" w:rsidR="00EB14DD" w:rsidRDefault="00EB14DD" w:rsidP="00D332B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EB14DD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92DFDF5" w14:textId="77777777" w:rsidR="00EB14DD" w:rsidRPr="00EB14DD" w:rsidRDefault="00EB14DD" w:rsidP="00D332B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4ADF50" w14:textId="1126568D" w:rsidR="00EB14DD" w:rsidRPr="004F15C7" w:rsidRDefault="00EB14DD" w:rsidP="00D332BA">
      <w:pPr>
        <w:spacing w:after="0" w:line="240" w:lineRule="auto"/>
        <w:ind w:left="540"/>
        <w:textAlignment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070DE9A1" wp14:editId="5EE81B1C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12117" w14:textId="60A881FF" w:rsidR="00796C66" w:rsidRPr="00D332BA" w:rsidRDefault="00796C66" w:rsidP="00D332B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B8C9F1E" w14:textId="77777777" w:rsidR="008C1894" w:rsidRDefault="00E47451" w:rsidP="008C189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E8C724E" w14:textId="59638FB3" w:rsidR="008C1894" w:rsidRPr="008C1894" w:rsidRDefault="008C1894" w:rsidP="008C189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8C1894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6D4796B2" w14:textId="77777777" w:rsidR="00D114E6" w:rsidRPr="00BA103F" w:rsidRDefault="00D114E6" w:rsidP="00D114E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9768E0C" w14:textId="5C2281F8" w:rsidR="001967E0" w:rsidRPr="00C3382F" w:rsidRDefault="004B1480" w:rsidP="001967E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27B07302" w14:textId="66BE2D8E" w:rsidR="00814CC4" w:rsidRDefault="00B639FA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Anđele, čuvaru mili…</w:t>
      </w:r>
    </w:p>
    <w:p w14:paraId="6A8452EC" w14:textId="716E1E6B" w:rsidR="00E90348" w:rsidRDefault="00E90348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p w14:paraId="426F4F70" w14:textId="77777777" w:rsidR="00E90348" w:rsidRPr="006540E6" w:rsidRDefault="00E90348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sectPr w:rsidR="00E90348" w:rsidRPr="006540E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93A93"/>
    <w:multiLevelType w:val="hybridMultilevel"/>
    <w:tmpl w:val="CDEA1EF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63117"/>
    <w:multiLevelType w:val="hybridMultilevel"/>
    <w:tmpl w:val="1EF059E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95648"/>
    <w:multiLevelType w:val="hybridMultilevel"/>
    <w:tmpl w:val="8A8E06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F1BF8"/>
    <w:multiLevelType w:val="hybridMultilevel"/>
    <w:tmpl w:val="4E5C96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76928"/>
    <w:multiLevelType w:val="hybridMultilevel"/>
    <w:tmpl w:val="05FCE7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8C427EC"/>
    <w:multiLevelType w:val="hybridMultilevel"/>
    <w:tmpl w:val="7EAA9F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4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39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41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4"/>
  </w:num>
  <w:num w:numId="3">
    <w:abstractNumId w:val="20"/>
  </w:num>
  <w:num w:numId="4">
    <w:abstractNumId w:val="4"/>
  </w:num>
  <w:num w:numId="5">
    <w:abstractNumId w:val="30"/>
  </w:num>
  <w:num w:numId="6">
    <w:abstractNumId w:val="15"/>
  </w:num>
  <w:num w:numId="7">
    <w:abstractNumId w:val="17"/>
  </w:num>
  <w:num w:numId="8">
    <w:abstractNumId w:val="1"/>
  </w:num>
  <w:num w:numId="9">
    <w:abstractNumId w:val="37"/>
  </w:num>
  <w:num w:numId="10">
    <w:abstractNumId w:val="41"/>
  </w:num>
  <w:num w:numId="11">
    <w:abstractNumId w:val="18"/>
  </w:num>
  <w:num w:numId="12">
    <w:abstractNumId w:val="32"/>
  </w:num>
  <w:num w:numId="13">
    <w:abstractNumId w:val="2"/>
  </w:num>
  <w:num w:numId="14">
    <w:abstractNumId w:val="34"/>
  </w:num>
  <w:num w:numId="15">
    <w:abstractNumId w:val="11"/>
  </w:num>
  <w:num w:numId="16">
    <w:abstractNumId w:val="12"/>
  </w:num>
  <w:num w:numId="17">
    <w:abstractNumId w:val="6"/>
  </w:num>
  <w:num w:numId="18">
    <w:abstractNumId w:val="8"/>
  </w:num>
  <w:num w:numId="19">
    <w:abstractNumId w:val="28"/>
  </w:num>
  <w:num w:numId="20">
    <w:abstractNumId w:val="44"/>
  </w:num>
  <w:num w:numId="21">
    <w:abstractNumId w:val="38"/>
  </w:num>
  <w:num w:numId="22">
    <w:abstractNumId w:val="45"/>
  </w:num>
  <w:num w:numId="23">
    <w:abstractNumId w:val="25"/>
  </w:num>
  <w:num w:numId="24">
    <w:abstractNumId w:val="22"/>
  </w:num>
  <w:num w:numId="25">
    <w:abstractNumId w:val="29"/>
  </w:num>
  <w:num w:numId="26">
    <w:abstractNumId w:val="27"/>
  </w:num>
  <w:num w:numId="27">
    <w:abstractNumId w:val="10"/>
  </w:num>
  <w:num w:numId="28">
    <w:abstractNumId w:val="0"/>
  </w:num>
  <w:num w:numId="29">
    <w:abstractNumId w:val="42"/>
  </w:num>
  <w:num w:numId="30">
    <w:abstractNumId w:val="7"/>
  </w:num>
  <w:num w:numId="31">
    <w:abstractNumId w:val="13"/>
  </w:num>
  <w:num w:numId="32">
    <w:abstractNumId w:val="33"/>
  </w:num>
  <w:num w:numId="33">
    <w:abstractNumId w:val="16"/>
  </w:num>
  <w:num w:numId="34">
    <w:abstractNumId w:val="36"/>
  </w:num>
  <w:num w:numId="35">
    <w:abstractNumId w:val="23"/>
  </w:num>
  <w:num w:numId="36">
    <w:abstractNumId w:val="40"/>
  </w:num>
  <w:num w:numId="37">
    <w:abstractNumId w:val="21"/>
  </w:num>
  <w:num w:numId="38">
    <w:abstractNumId w:val="35"/>
  </w:num>
  <w:num w:numId="39">
    <w:abstractNumId w:val="5"/>
  </w:num>
  <w:num w:numId="40">
    <w:abstractNumId w:val="9"/>
  </w:num>
  <w:num w:numId="41">
    <w:abstractNumId w:val="3"/>
  </w:num>
  <w:num w:numId="42">
    <w:abstractNumId w:val="19"/>
  </w:num>
  <w:num w:numId="43">
    <w:abstractNumId w:val="26"/>
  </w:num>
  <w:num w:numId="44">
    <w:abstractNumId w:val="31"/>
  </w:num>
  <w:num w:numId="45">
    <w:abstractNumId w:val="39"/>
  </w:num>
  <w:num w:numId="46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3005"/>
    <w:rsid w:val="000B3426"/>
    <w:rsid w:val="000C3A03"/>
    <w:rsid w:val="000D1664"/>
    <w:rsid w:val="000D1B55"/>
    <w:rsid w:val="000E2AD6"/>
    <w:rsid w:val="000F13EF"/>
    <w:rsid w:val="0010604E"/>
    <w:rsid w:val="00116E7A"/>
    <w:rsid w:val="00121BDF"/>
    <w:rsid w:val="001332A8"/>
    <w:rsid w:val="00137E7D"/>
    <w:rsid w:val="00163E94"/>
    <w:rsid w:val="00183193"/>
    <w:rsid w:val="00184DF7"/>
    <w:rsid w:val="00190350"/>
    <w:rsid w:val="001967E0"/>
    <w:rsid w:val="001A7373"/>
    <w:rsid w:val="001B6BCE"/>
    <w:rsid w:val="001C7314"/>
    <w:rsid w:val="001F1208"/>
    <w:rsid w:val="00202F39"/>
    <w:rsid w:val="00205DFA"/>
    <w:rsid w:val="00205E6B"/>
    <w:rsid w:val="0021638B"/>
    <w:rsid w:val="00225329"/>
    <w:rsid w:val="002325A5"/>
    <w:rsid w:val="002334DF"/>
    <w:rsid w:val="00235AAA"/>
    <w:rsid w:val="002423C1"/>
    <w:rsid w:val="0025718E"/>
    <w:rsid w:val="00257AE8"/>
    <w:rsid w:val="00263B05"/>
    <w:rsid w:val="00283273"/>
    <w:rsid w:val="002974B8"/>
    <w:rsid w:val="002A5671"/>
    <w:rsid w:val="002B0F64"/>
    <w:rsid w:val="002B5E17"/>
    <w:rsid w:val="002D03A1"/>
    <w:rsid w:val="002D0647"/>
    <w:rsid w:val="002D1915"/>
    <w:rsid w:val="002D4B0E"/>
    <w:rsid w:val="0031068E"/>
    <w:rsid w:val="00310936"/>
    <w:rsid w:val="003214D3"/>
    <w:rsid w:val="003258A5"/>
    <w:rsid w:val="00325DC0"/>
    <w:rsid w:val="0033353E"/>
    <w:rsid w:val="00334C69"/>
    <w:rsid w:val="00353814"/>
    <w:rsid w:val="00356774"/>
    <w:rsid w:val="00360DA8"/>
    <w:rsid w:val="00383100"/>
    <w:rsid w:val="003C1361"/>
    <w:rsid w:val="003D4BAE"/>
    <w:rsid w:val="003D6B64"/>
    <w:rsid w:val="003F38B9"/>
    <w:rsid w:val="003F5A59"/>
    <w:rsid w:val="00404F39"/>
    <w:rsid w:val="00416D93"/>
    <w:rsid w:val="00420DE1"/>
    <w:rsid w:val="00453186"/>
    <w:rsid w:val="004B1480"/>
    <w:rsid w:val="004B6650"/>
    <w:rsid w:val="004E551F"/>
    <w:rsid w:val="004F15C7"/>
    <w:rsid w:val="004F1E17"/>
    <w:rsid w:val="004F3DBA"/>
    <w:rsid w:val="005328C6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D5351"/>
    <w:rsid w:val="005E2655"/>
    <w:rsid w:val="005F2C0E"/>
    <w:rsid w:val="00615B17"/>
    <w:rsid w:val="00637F9B"/>
    <w:rsid w:val="006540E6"/>
    <w:rsid w:val="006663BB"/>
    <w:rsid w:val="0067194C"/>
    <w:rsid w:val="00685CA9"/>
    <w:rsid w:val="00686425"/>
    <w:rsid w:val="006A4C67"/>
    <w:rsid w:val="006C4C19"/>
    <w:rsid w:val="006C5145"/>
    <w:rsid w:val="006C65BD"/>
    <w:rsid w:val="006D33AD"/>
    <w:rsid w:val="006D363B"/>
    <w:rsid w:val="006F0D52"/>
    <w:rsid w:val="006F26C2"/>
    <w:rsid w:val="006F619D"/>
    <w:rsid w:val="00715933"/>
    <w:rsid w:val="00760980"/>
    <w:rsid w:val="0078216C"/>
    <w:rsid w:val="00784202"/>
    <w:rsid w:val="00791D50"/>
    <w:rsid w:val="00794F16"/>
    <w:rsid w:val="00796C66"/>
    <w:rsid w:val="007A3892"/>
    <w:rsid w:val="007A7258"/>
    <w:rsid w:val="007D2FCF"/>
    <w:rsid w:val="007E4294"/>
    <w:rsid w:val="00805143"/>
    <w:rsid w:val="00810C7C"/>
    <w:rsid w:val="00814CC4"/>
    <w:rsid w:val="00841BC2"/>
    <w:rsid w:val="00865861"/>
    <w:rsid w:val="008673CE"/>
    <w:rsid w:val="008726C1"/>
    <w:rsid w:val="008B5F21"/>
    <w:rsid w:val="008C1894"/>
    <w:rsid w:val="008C7953"/>
    <w:rsid w:val="008E181A"/>
    <w:rsid w:val="008E1DE4"/>
    <w:rsid w:val="00901380"/>
    <w:rsid w:val="0093251F"/>
    <w:rsid w:val="00933DBD"/>
    <w:rsid w:val="009716EE"/>
    <w:rsid w:val="009748F3"/>
    <w:rsid w:val="00992031"/>
    <w:rsid w:val="0099421A"/>
    <w:rsid w:val="00994EB9"/>
    <w:rsid w:val="009B5B1D"/>
    <w:rsid w:val="009C6D24"/>
    <w:rsid w:val="009E4947"/>
    <w:rsid w:val="00A0784E"/>
    <w:rsid w:val="00A16768"/>
    <w:rsid w:val="00A408B4"/>
    <w:rsid w:val="00A56B52"/>
    <w:rsid w:val="00A57092"/>
    <w:rsid w:val="00A647FD"/>
    <w:rsid w:val="00A86AD5"/>
    <w:rsid w:val="00A9053D"/>
    <w:rsid w:val="00AA169F"/>
    <w:rsid w:val="00AC1266"/>
    <w:rsid w:val="00AC4466"/>
    <w:rsid w:val="00AD3D1D"/>
    <w:rsid w:val="00AD6B9E"/>
    <w:rsid w:val="00AE6694"/>
    <w:rsid w:val="00B151E4"/>
    <w:rsid w:val="00B453FB"/>
    <w:rsid w:val="00B54937"/>
    <w:rsid w:val="00B62908"/>
    <w:rsid w:val="00B639FA"/>
    <w:rsid w:val="00B72756"/>
    <w:rsid w:val="00B762ED"/>
    <w:rsid w:val="00BA103F"/>
    <w:rsid w:val="00BA674E"/>
    <w:rsid w:val="00BB08D5"/>
    <w:rsid w:val="00BB0FEA"/>
    <w:rsid w:val="00BB23A6"/>
    <w:rsid w:val="00BF4975"/>
    <w:rsid w:val="00C03B7A"/>
    <w:rsid w:val="00C1115F"/>
    <w:rsid w:val="00C168D0"/>
    <w:rsid w:val="00C3382F"/>
    <w:rsid w:val="00C37D8D"/>
    <w:rsid w:val="00C43E5B"/>
    <w:rsid w:val="00C8260E"/>
    <w:rsid w:val="00C9580F"/>
    <w:rsid w:val="00CA25C8"/>
    <w:rsid w:val="00CB5A80"/>
    <w:rsid w:val="00CB68EB"/>
    <w:rsid w:val="00CD3704"/>
    <w:rsid w:val="00CD6BA0"/>
    <w:rsid w:val="00CE2805"/>
    <w:rsid w:val="00D114E6"/>
    <w:rsid w:val="00D264FC"/>
    <w:rsid w:val="00D332BA"/>
    <w:rsid w:val="00D862EB"/>
    <w:rsid w:val="00DA3177"/>
    <w:rsid w:val="00DA5DE3"/>
    <w:rsid w:val="00DE2272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3B8"/>
    <w:rsid w:val="00EB099D"/>
    <w:rsid w:val="00EB14DD"/>
    <w:rsid w:val="00EE7089"/>
    <w:rsid w:val="00EF7904"/>
    <w:rsid w:val="00F03ED1"/>
    <w:rsid w:val="00F603C8"/>
    <w:rsid w:val="00F6339B"/>
    <w:rsid w:val="00F6647E"/>
    <w:rsid w:val="00F72533"/>
    <w:rsid w:val="00F814E8"/>
    <w:rsid w:val="00FA6483"/>
    <w:rsid w:val="00FA6E20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5C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bvkTEYo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JYV80_bSrFo?feature=shared&amp;t=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udzbenici.ks.hr/media/os6_str_43_drugi_vatikanski_koncil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udzbenici.ks.hr/media/os6_ponavljanje-4-cje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3</Pages>
  <Words>660</Words>
  <Characters>3471</Characters>
  <Application>Microsoft Office Word</Application>
  <DocSecurity>0</DocSecurity>
  <Lines>128</Lines>
  <Paragraphs>80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11</cp:revision>
  <dcterms:created xsi:type="dcterms:W3CDTF">2020-09-07T20:00:00Z</dcterms:created>
  <dcterms:modified xsi:type="dcterms:W3CDTF">2024-10-02T11:58:00Z</dcterms:modified>
</cp:coreProperties>
</file>